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6972" w14:textId="77777777" w:rsidR="00F27611" w:rsidRPr="00782F5A" w:rsidRDefault="00A46B54" w:rsidP="009B4650">
      <w:pPr>
        <w:spacing w:after="0" w:line="240" w:lineRule="auto"/>
        <w:jc w:val="center"/>
        <w:rPr>
          <w:b/>
          <w:sz w:val="24"/>
          <w:szCs w:val="24"/>
        </w:rPr>
      </w:pPr>
      <w:r w:rsidRPr="00782F5A">
        <w:rPr>
          <w:b/>
          <w:sz w:val="24"/>
          <w:szCs w:val="24"/>
        </w:rPr>
        <w:t>Formblattsammlung</w:t>
      </w:r>
      <w:r w:rsidR="00807131" w:rsidRPr="00782F5A">
        <w:rPr>
          <w:b/>
          <w:sz w:val="24"/>
          <w:szCs w:val="24"/>
        </w:rPr>
        <w:t xml:space="preserve"> für</w:t>
      </w:r>
    </w:p>
    <w:p w14:paraId="5502269C" w14:textId="77777777" w:rsidR="000C5629" w:rsidRPr="00C63D77" w:rsidRDefault="000C5629" w:rsidP="009B465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C63D77">
        <w:rPr>
          <w:b/>
          <w:color w:val="000000"/>
          <w:sz w:val="24"/>
          <w:szCs w:val="24"/>
        </w:rPr>
        <w:t xml:space="preserve">Kirchliche Körperschaften mit Bauherrenfunktion (im Folgenden </w:t>
      </w:r>
      <w:r w:rsidR="00807131" w:rsidRPr="00C63D77">
        <w:rPr>
          <w:b/>
          <w:color w:val="000000"/>
          <w:sz w:val="24"/>
          <w:szCs w:val="24"/>
        </w:rPr>
        <w:t>Kirchenvorstände</w:t>
      </w:r>
      <w:r w:rsidRPr="00C63D77">
        <w:rPr>
          <w:b/>
          <w:color w:val="000000"/>
          <w:sz w:val="24"/>
          <w:szCs w:val="24"/>
        </w:rPr>
        <w:t xml:space="preserve"> genannt)</w:t>
      </w:r>
      <w:r w:rsidR="00782F5A" w:rsidRPr="00C63D77">
        <w:rPr>
          <w:b/>
          <w:color w:val="000000"/>
          <w:sz w:val="24"/>
          <w:szCs w:val="24"/>
        </w:rPr>
        <w:t>,</w:t>
      </w:r>
      <w:r w:rsidR="00807131" w:rsidRPr="00C63D77">
        <w:rPr>
          <w:b/>
          <w:color w:val="000000"/>
          <w:sz w:val="24"/>
          <w:szCs w:val="24"/>
        </w:rPr>
        <w:t xml:space="preserve"> </w:t>
      </w:r>
    </w:p>
    <w:p w14:paraId="4E90139A" w14:textId="77777777" w:rsidR="00807131" w:rsidRPr="00C63D77" w:rsidRDefault="000C5629" w:rsidP="009B465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C63D77">
        <w:rPr>
          <w:b/>
          <w:color w:val="000000"/>
          <w:sz w:val="24"/>
          <w:szCs w:val="24"/>
        </w:rPr>
        <w:t xml:space="preserve">alle </w:t>
      </w:r>
      <w:r w:rsidR="00807131" w:rsidRPr="00C63D77">
        <w:rPr>
          <w:b/>
          <w:color w:val="000000"/>
          <w:sz w:val="24"/>
          <w:szCs w:val="24"/>
        </w:rPr>
        <w:t>Ämter für Bau- und Kunstpflege</w:t>
      </w:r>
      <w:r w:rsidRPr="00C63D77">
        <w:rPr>
          <w:b/>
          <w:color w:val="000000"/>
          <w:sz w:val="24"/>
          <w:szCs w:val="24"/>
        </w:rPr>
        <w:t xml:space="preserve"> sowie</w:t>
      </w:r>
      <w:r w:rsidR="00782F5A" w:rsidRPr="00C63D77">
        <w:rPr>
          <w:b/>
          <w:color w:val="000000"/>
          <w:sz w:val="24"/>
          <w:szCs w:val="24"/>
        </w:rPr>
        <w:t xml:space="preserve"> Architekten</w:t>
      </w:r>
      <w:r w:rsidRPr="00C63D77">
        <w:rPr>
          <w:b/>
          <w:color w:val="000000"/>
          <w:sz w:val="24"/>
          <w:szCs w:val="24"/>
        </w:rPr>
        <w:t>/Ingenieure</w:t>
      </w:r>
      <w:r w:rsidR="00782F5A" w:rsidRPr="00C63D77">
        <w:rPr>
          <w:b/>
          <w:color w:val="000000"/>
          <w:sz w:val="24"/>
          <w:szCs w:val="24"/>
        </w:rPr>
        <w:t xml:space="preserve"> in Kirchen(kreis)ämtern</w:t>
      </w:r>
    </w:p>
    <w:p w14:paraId="084CC820" w14:textId="77777777" w:rsidR="00017D4A" w:rsidRPr="00D43D10" w:rsidRDefault="00017D4A" w:rsidP="00A46B54">
      <w:pPr>
        <w:jc w:val="center"/>
        <w:rPr>
          <w:b/>
          <w:color w:val="000000"/>
        </w:rPr>
      </w:pPr>
      <w:r w:rsidRPr="00D43D10">
        <w:rPr>
          <w:b/>
          <w:color w:val="000000"/>
        </w:rPr>
        <w:t>(Stand:</w:t>
      </w:r>
      <w:r w:rsidRPr="00D43D10">
        <w:rPr>
          <w:b/>
          <w:color w:val="000000"/>
        </w:rPr>
        <w:tab/>
      </w:r>
      <w:r w:rsidR="00516A15">
        <w:rPr>
          <w:b/>
          <w:color w:val="000000"/>
        </w:rPr>
        <w:t>01.01.2017</w:t>
      </w:r>
      <w:r w:rsidR="003810CA">
        <w:rPr>
          <w:b/>
          <w:color w:val="000000"/>
        </w:rPr>
        <w:t xml:space="preserve"> </w:t>
      </w:r>
      <w:r w:rsidR="00FE782F" w:rsidRPr="00D43D10">
        <w:rPr>
          <w:b/>
          <w:color w:val="000000"/>
        </w:rPr>
        <w:t>=</w:t>
      </w:r>
      <w:r w:rsidRPr="00D43D10">
        <w:rPr>
          <w:b/>
          <w:color w:val="000000"/>
        </w:rPr>
        <w:t xml:space="preserve"> letzter Abgleich mit geltendem Recht)</w:t>
      </w:r>
    </w:p>
    <w:p w14:paraId="04A62A8D" w14:textId="77777777" w:rsidR="00A46B54" w:rsidRPr="00D43D10" w:rsidRDefault="00A46B54" w:rsidP="00A46B54">
      <w:pPr>
        <w:pStyle w:val="Listenabsatz"/>
        <w:numPr>
          <w:ilvl w:val="0"/>
          <w:numId w:val="1"/>
        </w:numPr>
        <w:rPr>
          <w:b/>
          <w:color w:val="000000"/>
          <w:sz w:val="24"/>
          <w:szCs w:val="24"/>
          <w:u w:val="single"/>
        </w:rPr>
      </w:pPr>
      <w:r w:rsidRPr="00D43D10">
        <w:rPr>
          <w:b/>
          <w:color w:val="000000"/>
          <w:sz w:val="24"/>
          <w:szCs w:val="24"/>
          <w:u w:val="single"/>
        </w:rPr>
        <w:t>Allgemein</w:t>
      </w:r>
      <w:r w:rsidR="00017D4A" w:rsidRPr="00D43D10">
        <w:rPr>
          <w:b/>
          <w:color w:val="000000"/>
          <w:sz w:val="24"/>
          <w:szCs w:val="24"/>
          <w:u w:val="single"/>
        </w:rPr>
        <w:t>e Erläuterungen</w:t>
      </w:r>
    </w:p>
    <w:p w14:paraId="75BB1C2A" w14:textId="77777777" w:rsidR="00A46B54" w:rsidRPr="00101BD5" w:rsidRDefault="00A46B54" w:rsidP="00FA0F3D">
      <w:pPr>
        <w:ind w:left="360"/>
        <w:jc w:val="both"/>
      </w:pPr>
      <w:r w:rsidRPr="00101BD5">
        <w:t xml:space="preserve">Merkblatt mit </w:t>
      </w:r>
      <w:r w:rsidRPr="00101BD5">
        <w:rPr>
          <w:b/>
        </w:rPr>
        <w:t>Hinweisen zur Bearbeitung von Ausschreibung, Vergabe und Abrechnung von Bauleistungen</w:t>
      </w:r>
      <w:r w:rsidRPr="00101BD5">
        <w:t xml:space="preserve"> in der Evangelisch-lutherischen Landeskirche Hannovers</w:t>
      </w:r>
    </w:p>
    <w:p w14:paraId="26347943" w14:textId="77777777" w:rsidR="00A46B54" w:rsidRPr="00D43D10" w:rsidRDefault="00A46B54" w:rsidP="00A46B54">
      <w:pPr>
        <w:pStyle w:val="Listenabsatz"/>
        <w:numPr>
          <w:ilvl w:val="0"/>
          <w:numId w:val="1"/>
        </w:numPr>
        <w:rPr>
          <w:b/>
          <w:color w:val="000000"/>
          <w:sz w:val="24"/>
          <w:szCs w:val="24"/>
          <w:u w:val="single"/>
        </w:rPr>
      </w:pPr>
      <w:r w:rsidRPr="00D43D10">
        <w:rPr>
          <w:b/>
          <w:color w:val="000000"/>
          <w:sz w:val="24"/>
          <w:szCs w:val="24"/>
          <w:u w:val="single"/>
        </w:rPr>
        <w:t>Formblätter</w:t>
      </w:r>
    </w:p>
    <w:p w14:paraId="461CB883" w14:textId="77777777" w:rsidR="00A46B54" w:rsidRPr="00101BD5" w:rsidRDefault="00A46B54" w:rsidP="00A46B54">
      <w:pPr>
        <w:pStyle w:val="Listenabsatz"/>
        <w:ind w:left="360"/>
        <w:rPr>
          <w:b/>
          <w:u w:val="single"/>
        </w:rPr>
      </w:pPr>
    </w:p>
    <w:p w14:paraId="56DF43C5" w14:textId="77777777" w:rsidR="00364AFA" w:rsidRPr="00D43D10" w:rsidRDefault="00364AFA" w:rsidP="00364AFA">
      <w:pPr>
        <w:pStyle w:val="Listenabsatz"/>
        <w:ind w:left="360"/>
        <w:rPr>
          <w:b/>
          <w:color w:val="000000"/>
          <w:u w:val="single"/>
        </w:rPr>
      </w:pPr>
      <w:r w:rsidRPr="00D43D10">
        <w:rPr>
          <w:b/>
          <w:color w:val="000000"/>
          <w:highlight w:val="yellow"/>
          <w:u w:val="single"/>
        </w:rPr>
        <w:t>Bei</w:t>
      </w:r>
      <w:r w:rsidRPr="00D43D10">
        <w:rPr>
          <w:color w:val="000000"/>
          <w:highlight w:val="yellow"/>
          <w:u w:val="single"/>
        </w:rPr>
        <w:t xml:space="preserve"> </w:t>
      </w:r>
      <w:r w:rsidRPr="00D43D10">
        <w:rPr>
          <w:b/>
          <w:color w:val="000000"/>
          <w:highlight w:val="yellow"/>
          <w:u w:val="single"/>
        </w:rPr>
        <w:t>freihändige</w:t>
      </w:r>
      <w:r w:rsidR="00A77624">
        <w:rPr>
          <w:b/>
          <w:color w:val="000000"/>
          <w:highlight w:val="yellow"/>
          <w:u w:val="single"/>
        </w:rPr>
        <w:t>n</w:t>
      </w:r>
      <w:r w:rsidRPr="00D43D10">
        <w:rPr>
          <w:b/>
          <w:color w:val="000000"/>
          <w:highlight w:val="yellow"/>
          <w:u w:val="single"/>
        </w:rPr>
        <w:t xml:space="preserve"> Vergaben</w:t>
      </w:r>
      <w:r w:rsidR="00BC51AE" w:rsidRPr="00D43D10">
        <w:rPr>
          <w:b/>
          <w:color w:val="000000"/>
          <w:highlight w:val="yellow"/>
          <w:u w:val="single"/>
        </w:rPr>
        <w:t xml:space="preserve"> (bis 4.999 Euro – </w:t>
      </w:r>
      <w:r w:rsidR="00135683" w:rsidRPr="00D43D10">
        <w:rPr>
          <w:b/>
          <w:color w:val="000000"/>
          <w:highlight w:val="yellow"/>
          <w:u w:val="single"/>
        </w:rPr>
        <w:t>mindestens 1</w:t>
      </w:r>
      <w:r w:rsidR="00BC51AE" w:rsidRPr="00D43D10">
        <w:rPr>
          <w:b/>
          <w:color w:val="000000"/>
          <w:highlight w:val="yellow"/>
          <w:u w:val="single"/>
        </w:rPr>
        <w:t xml:space="preserve"> Angebot einzuholen)</w:t>
      </w:r>
      <w:r w:rsidRPr="00D43D10">
        <w:rPr>
          <w:b/>
          <w:color w:val="000000"/>
          <w:highlight w:val="yellow"/>
          <w:u w:val="single"/>
        </w:rPr>
        <w:t>:</w:t>
      </w:r>
    </w:p>
    <w:p w14:paraId="4E37AFA9" w14:textId="77777777" w:rsidR="00807131" w:rsidRPr="00D43D10" w:rsidRDefault="00807131" w:rsidP="00364AFA">
      <w:pPr>
        <w:pStyle w:val="Listenabsatz"/>
        <w:ind w:left="360"/>
        <w:rPr>
          <w:b/>
          <w:color w:val="000000"/>
          <w:u w:val="single"/>
        </w:rPr>
      </w:pPr>
      <w:r w:rsidRPr="00D43D10">
        <w:rPr>
          <w:b/>
          <w:color w:val="000000"/>
          <w:highlight w:val="yellow"/>
          <w:u w:val="single"/>
        </w:rPr>
        <w:t>Für Kirchenvorstände und Ämter für Bau- und Kunstpflege</w:t>
      </w:r>
    </w:p>
    <w:p w14:paraId="495AD118" w14:textId="77777777" w:rsidR="00807131" w:rsidRPr="00101BD5" w:rsidRDefault="00F504DB" w:rsidP="00F504DB">
      <w:pPr>
        <w:pStyle w:val="Listenabsatz"/>
        <w:ind w:left="0" w:firstLine="360"/>
        <w:rPr>
          <w:b/>
          <w:color w:val="0000FF"/>
          <w:u w:val="single"/>
        </w:rPr>
      </w:pPr>
      <w:r w:rsidRPr="00F504DB">
        <w:rPr>
          <w:color w:val="FF0000"/>
        </w:rPr>
        <w:t>1a</w:t>
      </w:r>
      <w:r>
        <w:t xml:space="preserve">   </w:t>
      </w:r>
      <w:r w:rsidR="00807131" w:rsidRPr="00101BD5">
        <w:t xml:space="preserve">Vergabedokumentation </w:t>
      </w:r>
    </w:p>
    <w:p w14:paraId="3C14525F" w14:textId="77777777" w:rsidR="00364AFA" w:rsidRPr="00D43D10" w:rsidRDefault="00364AFA" w:rsidP="004715DD">
      <w:pPr>
        <w:pStyle w:val="Listenabsatz"/>
        <w:numPr>
          <w:ilvl w:val="0"/>
          <w:numId w:val="10"/>
        </w:numPr>
        <w:rPr>
          <w:color w:val="000000"/>
        </w:rPr>
      </w:pPr>
      <w:r w:rsidRPr="00101BD5">
        <w:t xml:space="preserve">Aufforderung zur Abgabe eines Angebotes </w:t>
      </w:r>
      <w:r w:rsidRPr="00101BD5">
        <w:rPr>
          <w:color w:val="FF0000"/>
        </w:rPr>
        <w:t xml:space="preserve">(Anlage Formblatt </w:t>
      </w:r>
      <w:r w:rsidR="007E6BCC">
        <w:rPr>
          <w:color w:val="FF0000"/>
        </w:rPr>
        <w:t>3</w:t>
      </w:r>
      <w:r w:rsidRPr="00101BD5">
        <w:rPr>
          <w:color w:val="FF0000"/>
        </w:rPr>
        <w:t>)</w:t>
      </w:r>
      <w:r w:rsidR="00851C8B">
        <w:rPr>
          <w:color w:val="FF0000"/>
        </w:rPr>
        <w:t xml:space="preserve"> </w:t>
      </w:r>
      <w:r w:rsidR="00851C8B" w:rsidRPr="00851C8B">
        <w:rPr>
          <w:color w:val="0000FF"/>
        </w:rPr>
        <w:t xml:space="preserve">– </w:t>
      </w:r>
      <w:r w:rsidR="00851C8B" w:rsidRPr="00D43D10">
        <w:rPr>
          <w:color w:val="000000"/>
          <w:u w:val="single"/>
        </w:rPr>
        <w:t xml:space="preserve">Schriftform </w:t>
      </w:r>
      <w:r w:rsidR="007E6BCC" w:rsidRPr="00D43D10">
        <w:rPr>
          <w:color w:val="000000"/>
          <w:u w:val="single"/>
        </w:rPr>
        <w:t xml:space="preserve">wird </w:t>
      </w:r>
      <w:r w:rsidR="00851C8B" w:rsidRPr="00D43D10">
        <w:rPr>
          <w:color w:val="000000"/>
          <w:u w:val="single"/>
        </w:rPr>
        <w:t>empfohlen</w:t>
      </w:r>
    </w:p>
    <w:p w14:paraId="72A8D961" w14:textId="77777777" w:rsidR="00364AFA" w:rsidRPr="00851C8B" w:rsidRDefault="003B45E6" w:rsidP="00BC51AE">
      <w:pPr>
        <w:pStyle w:val="Listenabsatz"/>
        <w:ind w:left="0"/>
        <w:rPr>
          <w:b/>
          <w:color w:val="FF0000"/>
        </w:rPr>
      </w:pPr>
      <w:r w:rsidRPr="00101BD5">
        <w:rPr>
          <w:color w:val="FF0000"/>
        </w:rPr>
        <w:t xml:space="preserve">      </w:t>
      </w:r>
      <w:r w:rsidR="007E6BCC">
        <w:rPr>
          <w:color w:val="FF0000"/>
        </w:rPr>
        <w:t xml:space="preserve"> 3   </w:t>
      </w:r>
      <w:r w:rsidR="00364AFA" w:rsidRPr="00101BD5">
        <w:rPr>
          <w:color w:val="FF0000"/>
        </w:rPr>
        <w:t xml:space="preserve">  </w:t>
      </w:r>
      <w:r w:rsidR="00180EB9" w:rsidRPr="00D43D10">
        <w:rPr>
          <w:color w:val="000000"/>
        </w:rPr>
        <w:t>Unternehmer</w:t>
      </w:r>
      <w:r w:rsidR="004715DD" w:rsidRPr="00D43D10">
        <w:rPr>
          <w:color w:val="000000"/>
        </w:rPr>
        <w:t>-</w:t>
      </w:r>
      <w:r w:rsidR="004715DD">
        <w:rPr>
          <w:color w:val="000000"/>
        </w:rPr>
        <w:t>E</w:t>
      </w:r>
      <w:r w:rsidR="00364AFA" w:rsidRPr="00101BD5">
        <w:rPr>
          <w:color w:val="000000"/>
        </w:rPr>
        <w:t>rklärung  (z.B. Wartungen</w:t>
      </w:r>
      <w:r w:rsidR="00D30FB6" w:rsidRPr="00101BD5">
        <w:rPr>
          <w:color w:val="000000"/>
        </w:rPr>
        <w:t>)</w:t>
      </w:r>
      <w:r w:rsidR="00851C8B">
        <w:rPr>
          <w:color w:val="000000"/>
        </w:rPr>
        <w:t xml:space="preserve"> </w:t>
      </w:r>
      <w:r w:rsidR="00851C8B" w:rsidRPr="00851C8B">
        <w:rPr>
          <w:b/>
          <w:color w:val="000000"/>
        </w:rPr>
        <w:t>– immer zu versenden</w:t>
      </w:r>
    </w:p>
    <w:p w14:paraId="52A85A65" w14:textId="77777777" w:rsidR="00364AFA" w:rsidRPr="00101BD5" w:rsidRDefault="009B4650" w:rsidP="00364AFA">
      <w:pPr>
        <w:pStyle w:val="Listenabsatz"/>
        <w:ind w:left="360"/>
        <w:rPr>
          <w:color w:val="000000"/>
        </w:rPr>
      </w:pPr>
      <w:r w:rsidRPr="00101BD5">
        <w:rPr>
          <w:b/>
          <w:color w:val="000000"/>
        </w:rPr>
        <w:t xml:space="preserve">        </w:t>
      </w:r>
      <w:r w:rsidR="00BC51AE" w:rsidRPr="00101BD5">
        <w:rPr>
          <w:b/>
          <w:color w:val="000000"/>
          <w:u w:val="single"/>
        </w:rPr>
        <w:t>Achtung:</w:t>
      </w:r>
      <w:r w:rsidR="00BC51AE" w:rsidRPr="00101BD5">
        <w:rPr>
          <w:color w:val="000000"/>
        </w:rPr>
        <w:t xml:space="preserve"> Zusätzliche Vertragsbedingungen </w:t>
      </w:r>
      <w:r w:rsidR="00BC51AE" w:rsidRPr="00101BD5">
        <w:rPr>
          <w:color w:val="FF0000"/>
        </w:rPr>
        <w:t xml:space="preserve">(Formblatt  </w:t>
      </w:r>
      <w:r w:rsidR="00807131" w:rsidRPr="00101BD5">
        <w:rPr>
          <w:color w:val="FF0000"/>
        </w:rPr>
        <w:t>15</w:t>
      </w:r>
      <w:r w:rsidR="00BC51AE" w:rsidRPr="00101BD5">
        <w:rPr>
          <w:color w:val="FF0000"/>
        </w:rPr>
        <w:t>)</w:t>
      </w:r>
      <w:r w:rsidR="00BC51AE" w:rsidRPr="00101BD5">
        <w:rPr>
          <w:color w:val="000000"/>
        </w:rPr>
        <w:t xml:space="preserve"> </w:t>
      </w:r>
      <w:r w:rsidRPr="00101BD5">
        <w:rPr>
          <w:color w:val="000000"/>
        </w:rPr>
        <w:t xml:space="preserve">sind </w:t>
      </w:r>
      <w:r w:rsidR="00BC51AE" w:rsidRPr="00101BD5">
        <w:rPr>
          <w:color w:val="000000"/>
        </w:rPr>
        <w:t>immer bei</w:t>
      </w:r>
      <w:r w:rsidR="00A77624">
        <w:rPr>
          <w:color w:val="000000"/>
        </w:rPr>
        <w:t>zu</w:t>
      </w:r>
      <w:r w:rsidR="00BC51AE" w:rsidRPr="00101BD5">
        <w:rPr>
          <w:color w:val="000000"/>
        </w:rPr>
        <w:t>fügen</w:t>
      </w:r>
    </w:p>
    <w:p w14:paraId="1FA0ADC9" w14:textId="77777777" w:rsidR="00135683" w:rsidRPr="00D43D10" w:rsidRDefault="00135683" w:rsidP="00135683">
      <w:pPr>
        <w:pStyle w:val="Listenabsatz"/>
        <w:ind w:left="360"/>
        <w:rPr>
          <w:color w:val="000000"/>
        </w:rPr>
      </w:pPr>
      <w:r w:rsidRPr="00D43D10">
        <w:rPr>
          <w:color w:val="FF0000"/>
        </w:rPr>
        <w:t>9</w:t>
      </w:r>
      <w:r w:rsidRPr="004F415B">
        <w:rPr>
          <w:color w:val="EC34D6"/>
        </w:rPr>
        <w:tab/>
        <w:t xml:space="preserve"> </w:t>
      </w:r>
      <w:r w:rsidRPr="00D43D10">
        <w:rPr>
          <w:color w:val="000000"/>
        </w:rPr>
        <w:t>Auftragsschreiben</w:t>
      </w:r>
    </w:p>
    <w:p w14:paraId="7237AA5E" w14:textId="77777777" w:rsidR="00135683" w:rsidRPr="00101BD5" w:rsidRDefault="00135683" w:rsidP="00364AFA">
      <w:pPr>
        <w:pStyle w:val="Listenabsatz"/>
        <w:ind w:left="360"/>
        <w:rPr>
          <w:b/>
          <w:color w:val="0000FF"/>
          <w:u w:val="single"/>
        </w:rPr>
      </w:pPr>
    </w:p>
    <w:p w14:paraId="5C8FDABF" w14:textId="77777777" w:rsidR="00BC51AE" w:rsidRPr="00D43D10" w:rsidRDefault="00BC51AE" w:rsidP="00BC51AE">
      <w:pPr>
        <w:pStyle w:val="Listenabsatz"/>
        <w:ind w:left="360"/>
        <w:rPr>
          <w:b/>
          <w:color w:val="000000"/>
          <w:u w:val="single"/>
        </w:rPr>
      </w:pPr>
      <w:r w:rsidRPr="00D43D10">
        <w:rPr>
          <w:b/>
          <w:color w:val="000000"/>
          <w:highlight w:val="yellow"/>
          <w:u w:val="single"/>
        </w:rPr>
        <w:t>Bei</w:t>
      </w:r>
      <w:r w:rsidRPr="00D43D10">
        <w:rPr>
          <w:color w:val="000000"/>
          <w:highlight w:val="yellow"/>
          <w:u w:val="single"/>
        </w:rPr>
        <w:t xml:space="preserve"> </w:t>
      </w:r>
      <w:r w:rsidRPr="00D43D10">
        <w:rPr>
          <w:b/>
          <w:color w:val="000000"/>
          <w:highlight w:val="yellow"/>
          <w:u w:val="single"/>
        </w:rPr>
        <w:t>freihändige</w:t>
      </w:r>
      <w:r w:rsidR="00A77624">
        <w:rPr>
          <w:b/>
          <w:color w:val="000000"/>
          <w:highlight w:val="yellow"/>
          <w:u w:val="single"/>
        </w:rPr>
        <w:t>n</w:t>
      </w:r>
      <w:r w:rsidRPr="00D43D10">
        <w:rPr>
          <w:b/>
          <w:color w:val="000000"/>
          <w:highlight w:val="yellow"/>
          <w:u w:val="single"/>
        </w:rPr>
        <w:t xml:space="preserve"> Vergaben (5.000 bis 29.999 Euro – mindestens 3 Angebote einzuholen):</w:t>
      </w:r>
    </w:p>
    <w:p w14:paraId="15C7C24E" w14:textId="77777777" w:rsidR="00807131" w:rsidRPr="00D43D10" w:rsidRDefault="00807131" w:rsidP="00807131">
      <w:pPr>
        <w:pStyle w:val="Listenabsatz"/>
        <w:ind w:left="360"/>
        <w:rPr>
          <w:b/>
          <w:color w:val="000000"/>
          <w:u w:val="single"/>
        </w:rPr>
      </w:pPr>
      <w:r w:rsidRPr="00D43D10">
        <w:rPr>
          <w:b/>
          <w:color w:val="000000"/>
          <w:highlight w:val="yellow"/>
          <w:u w:val="single"/>
        </w:rPr>
        <w:t>Für Kirchenvorstände und Ämter für Bau- und Kunstpflege</w:t>
      </w:r>
    </w:p>
    <w:p w14:paraId="2B75F9E9" w14:textId="77777777" w:rsidR="00807131" w:rsidRPr="00101BD5" w:rsidRDefault="00F504DB" w:rsidP="00F504DB">
      <w:pPr>
        <w:pStyle w:val="Listenabsatz"/>
        <w:ind w:left="0" w:firstLine="360"/>
        <w:rPr>
          <w:b/>
          <w:color w:val="0000FF"/>
          <w:u w:val="single"/>
        </w:rPr>
      </w:pPr>
      <w:r w:rsidRPr="00F504DB">
        <w:rPr>
          <w:color w:val="FF0000"/>
        </w:rPr>
        <w:t>1</w:t>
      </w:r>
      <w:r w:rsidR="00135683">
        <w:rPr>
          <w:color w:val="FF0000"/>
        </w:rPr>
        <w:t>a</w:t>
      </w:r>
      <w:r w:rsidRPr="00F504DB">
        <w:rPr>
          <w:color w:val="FF0000"/>
        </w:rPr>
        <w:t xml:space="preserve">  </w:t>
      </w:r>
      <w:r w:rsidR="00807131" w:rsidRPr="00101BD5">
        <w:t xml:space="preserve">Vergabedokumentation </w:t>
      </w:r>
    </w:p>
    <w:p w14:paraId="680135BC" w14:textId="77777777" w:rsidR="00BC51AE" w:rsidRPr="00101BD5" w:rsidRDefault="00BC51AE" w:rsidP="004715DD">
      <w:pPr>
        <w:pStyle w:val="Listenabsatz"/>
        <w:numPr>
          <w:ilvl w:val="0"/>
          <w:numId w:val="11"/>
        </w:numPr>
        <w:rPr>
          <w:color w:val="FF0000"/>
        </w:rPr>
      </w:pPr>
      <w:r w:rsidRPr="00101BD5">
        <w:t xml:space="preserve">Aufforderung zur Abgabe eines Angebotes </w:t>
      </w:r>
      <w:r w:rsidRPr="00101BD5">
        <w:rPr>
          <w:color w:val="FF0000"/>
        </w:rPr>
        <w:t xml:space="preserve">(Anlage Formblatt </w:t>
      </w:r>
      <w:r w:rsidR="007E6BCC">
        <w:rPr>
          <w:color w:val="FF0000"/>
        </w:rPr>
        <w:t>4</w:t>
      </w:r>
      <w:r w:rsidRPr="00101BD5">
        <w:rPr>
          <w:color w:val="FF0000"/>
        </w:rPr>
        <w:t>)</w:t>
      </w:r>
    </w:p>
    <w:p w14:paraId="11776230" w14:textId="77777777" w:rsidR="00BC51AE" w:rsidRPr="00101BD5" w:rsidRDefault="00BC51AE" w:rsidP="00BC51AE">
      <w:pPr>
        <w:pStyle w:val="Listenabsatz"/>
        <w:ind w:left="0"/>
      </w:pPr>
      <w:r w:rsidRPr="00101BD5">
        <w:rPr>
          <w:color w:val="FF0000"/>
        </w:rPr>
        <w:t xml:space="preserve">     </w:t>
      </w:r>
      <w:r w:rsidR="00851C8B">
        <w:rPr>
          <w:color w:val="FF0000"/>
        </w:rPr>
        <w:t xml:space="preserve"> </w:t>
      </w:r>
      <w:r w:rsidR="007E6BCC">
        <w:rPr>
          <w:color w:val="FF0000"/>
        </w:rPr>
        <w:t xml:space="preserve"> 4 </w:t>
      </w:r>
      <w:r w:rsidRPr="00101BD5">
        <w:rPr>
          <w:color w:val="FF0000"/>
        </w:rPr>
        <w:t xml:space="preserve">   </w:t>
      </w:r>
      <w:r w:rsidR="007E6BCC">
        <w:rPr>
          <w:color w:val="FF0000"/>
        </w:rPr>
        <w:t xml:space="preserve"> </w:t>
      </w:r>
      <w:r w:rsidRPr="00101BD5">
        <w:t xml:space="preserve">Bietererklärung </w:t>
      </w:r>
    </w:p>
    <w:p w14:paraId="2BFE8CB4" w14:textId="77777777" w:rsidR="00BC51AE" w:rsidRPr="00101BD5" w:rsidRDefault="009B4650" w:rsidP="00364AFA">
      <w:pPr>
        <w:pStyle w:val="Listenabsatz"/>
        <w:ind w:left="360"/>
        <w:rPr>
          <w:color w:val="000000"/>
        </w:rPr>
      </w:pPr>
      <w:r w:rsidRPr="00101BD5">
        <w:rPr>
          <w:b/>
          <w:color w:val="000000"/>
        </w:rPr>
        <w:t xml:space="preserve">       </w:t>
      </w:r>
      <w:r w:rsidR="00BC51AE" w:rsidRPr="00101BD5">
        <w:rPr>
          <w:b/>
          <w:color w:val="000000"/>
          <w:u w:val="single"/>
        </w:rPr>
        <w:t>Achtung:</w:t>
      </w:r>
      <w:r w:rsidR="00BC51AE" w:rsidRPr="00101BD5">
        <w:rPr>
          <w:color w:val="000000"/>
        </w:rPr>
        <w:t xml:space="preserve"> Zusätzliche Vertragsbedingungen </w:t>
      </w:r>
      <w:r w:rsidR="00BC51AE" w:rsidRPr="00101BD5">
        <w:rPr>
          <w:color w:val="FF0000"/>
        </w:rPr>
        <w:t xml:space="preserve">(Formblatt </w:t>
      </w:r>
      <w:r w:rsidR="00807131" w:rsidRPr="00101BD5">
        <w:rPr>
          <w:color w:val="FF0000"/>
        </w:rPr>
        <w:t>15</w:t>
      </w:r>
      <w:r w:rsidR="00BC51AE" w:rsidRPr="00101BD5">
        <w:rPr>
          <w:color w:val="FF0000"/>
        </w:rPr>
        <w:t>)</w:t>
      </w:r>
      <w:r w:rsidR="00BC51AE" w:rsidRPr="00101BD5">
        <w:rPr>
          <w:color w:val="000000"/>
        </w:rPr>
        <w:t xml:space="preserve"> </w:t>
      </w:r>
      <w:r w:rsidRPr="00101BD5">
        <w:rPr>
          <w:color w:val="000000"/>
        </w:rPr>
        <w:t xml:space="preserve">sind </w:t>
      </w:r>
      <w:r w:rsidR="00BC51AE" w:rsidRPr="00101BD5">
        <w:rPr>
          <w:color w:val="000000"/>
        </w:rPr>
        <w:t>immer bei</w:t>
      </w:r>
      <w:r w:rsidR="00A77624">
        <w:rPr>
          <w:color w:val="000000"/>
        </w:rPr>
        <w:t>zu</w:t>
      </w:r>
      <w:r w:rsidR="00BC51AE" w:rsidRPr="00101BD5">
        <w:rPr>
          <w:color w:val="000000"/>
        </w:rPr>
        <w:t>fügen</w:t>
      </w:r>
    </w:p>
    <w:p w14:paraId="5F6890E2" w14:textId="77777777" w:rsidR="00135683" w:rsidRDefault="00135683" w:rsidP="00135683">
      <w:pPr>
        <w:pStyle w:val="Listenabsatz"/>
        <w:ind w:left="360"/>
        <w:rPr>
          <w:color w:val="EC34D6"/>
        </w:rPr>
      </w:pPr>
      <w:r w:rsidRPr="00D43D10">
        <w:rPr>
          <w:color w:val="FF0000"/>
        </w:rPr>
        <w:t>9</w:t>
      </w:r>
      <w:r w:rsidRPr="004F415B">
        <w:rPr>
          <w:color w:val="EC34D6"/>
        </w:rPr>
        <w:tab/>
        <w:t xml:space="preserve"> </w:t>
      </w:r>
      <w:r w:rsidRPr="00D43D10">
        <w:rPr>
          <w:color w:val="000000"/>
        </w:rPr>
        <w:t>Auftragsschreiben</w:t>
      </w:r>
    </w:p>
    <w:p w14:paraId="498B107B" w14:textId="77777777" w:rsidR="00782F5A" w:rsidRDefault="00782F5A" w:rsidP="00135683">
      <w:pPr>
        <w:pStyle w:val="Listenabsatz"/>
        <w:ind w:left="360"/>
        <w:rPr>
          <w:color w:val="00B050"/>
        </w:rPr>
      </w:pPr>
      <w:r w:rsidRPr="00D43D10">
        <w:rPr>
          <w:color w:val="FF0000"/>
        </w:rPr>
        <w:t>10</w:t>
      </w:r>
      <w:r w:rsidRPr="00782F5A">
        <w:rPr>
          <w:color w:val="00B050"/>
        </w:rPr>
        <w:t xml:space="preserve">   </w:t>
      </w:r>
      <w:r w:rsidRPr="00D43D10">
        <w:rPr>
          <w:color w:val="000000"/>
        </w:rPr>
        <w:t>Absage an Bieter</w:t>
      </w:r>
    </w:p>
    <w:p w14:paraId="77042B7A" w14:textId="77777777" w:rsidR="00782F5A" w:rsidRPr="00D43D10" w:rsidRDefault="00782F5A" w:rsidP="00135683">
      <w:pPr>
        <w:pStyle w:val="Listenabsatz"/>
        <w:ind w:left="360"/>
        <w:rPr>
          <w:color w:val="000000"/>
        </w:rPr>
      </w:pPr>
      <w:r w:rsidRPr="00D43D10">
        <w:rPr>
          <w:color w:val="FF0000"/>
        </w:rPr>
        <w:t>11</w:t>
      </w:r>
      <w:r>
        <w:rPr>
          <w:color w:val="00B050"/>
        </w:rPr>
        <w:t xml:space="preserve">  </w:t>
      </w:r>
      <w:r w:rsidRPr="00D43D10">
        <w:rPr>
          <w:color w:val="000000"/>
        </w:rPr>
        <w:t>Nachtragsvereinbarung</w:t>
      </w:r>
    </w:p>
    <w:p w14:paraId="7604DDA1" w14:textId="77777777" w:rsidR="00BC51AE" w:rsidRPr="00101BD5" w:rsidRDefault="00BC51AE" w:rsidP="00364AFA">
      <w:pPr>
        <w:pStyle w:val="Listenabsatz"/>
        <w:ind w:left="360"/>
        <w:rPr>
          <w:b/>
          <w:color w:val="0000FF"/>
          <w:u w:val="single"/>
        </w:rPr>
      </w:pPr>
    </w:p>
    <w:p w14:paraId="33B76280" w14:textId="77777777" w:rsidR="00364AFA" w:rsidRPr="00D43D10" w:rsidRDefault="00364AFA" w:rsidP="00364AFA">
      <w:pPr>
        <w:pStyle w:val="Listenabsatz"/>
        <w:ind w:left="360"/>
        <w:rPr>
          <w:b/>
          <w:color w:val="000000"/>
          <w:u w:val="single"/>
        </w:rPr>
      </w:pPr>
      <w:r w:rsidRPr="00D43D10">
        <w:rPr>
          <w:b/>
          <w:color w:val="000000"/>
          <w:highlight w:val="yellow"/>
          <w:u w:val="single"/>
        </w:rPr>
        <w:t xml:space="preserve">Bei </w:t>
      </w:r>
      <w:r w:rsidR="00BC51AE" w:rsidRPr="00D43D10">
        <w:rPr>
          <w:b/>
          <w:color w:val="000000"/>
          <w:highlight w:val="yellow"/>
          <w:u w:val="single"/>
        </w:rPr>
        <w:t>b</w:t>
      </w:r>
      <w:r w:rsidRPr="00D43D10">
        <w:rPr>
          <w:b/>
          <w:color w:val="000000"/>
          <w:highlight w:val="yellow"/>
          <w:u w:val="single"/>
        </w:rPr>
        <w:t>eschränkten Ausschreibungen</w:t>
      </w:r>
      <w:r w:rsidR="00BC51AE" w:rsidRPr="00D43D10">
        <w:rPr>
          <w:b/>
          <w:color w:val="000000"/>
          <w:highlight w:val="yellow"/>
          <w:u w:val="single"/>
        </w:rPr>
        <w:t xml:space="preserve"> (ab 30.000 Euro)</w:t>
      </w:r>
    </w:p>
    <w:p w14:paraId="1D4A8977" w14:textId="77777777" w:rsidR="009B4650" w:rsidRPr="00D43D10" w:rsidRDefault="009B4650" w:rsidP="00364AFA">
      <w:pPr>
        <w:pStyle w:val="Listenabsatz"/>
        <w:ind w:left="360"/>
        <w:rPr>
          <w:b/>
          <w:color w:val="000000"/>
          <w:u w:val="single"/>
        </w:rPr>
      </w:pPr>
      <w:r w:rsidRPr="00D43D10">
        <w:rPr>
          <w:b/>
          <w:color w:val="000000"/>
          <w:highlight w:val="yellow"/>
          <w:u w:val="single"/>
        </w:rPr>
        <w:t>Ausführung durch fachtechnisch geeignete Stellen (Ämter für Bau- und Kunstpflege, Architekten, Ingenieure o.ä.)</w:t>
      </w:r>
    </w:p>
    <w:p w14:paraId="4F886036" w14:textId="77777777" w:rsidR="009B4650" w:rsidRPr="00101BD5" w:rsidRDefault="00F504DB" w:rsidP="00F504DB">
      <w:pPr>
        <w:pStyle w:val="Listenabsatz"/>
        <w:ind w:left="360"/>
        <w:rPr>
          <w:b/>
          <w:color w:val="0000FF"/>
          <w:u w:val="single"/>
        </w:rPr>
      </w:pPr>
      <w:r w:rsidRPr="00F504DB">
        <w:rPr>
          <w:color w:val="FF0000"/>
        </w:rPr>
        <w:t>1</w:t>
      </w:r>
      <w:r w:rsidR="00135683">
        <w:rPr>
          <w:color w:val="FF0000"/>
        </w:rPr>
        <w:t>b</w:t>
      </w:r>
      <w:r w:rsidRPr="00F504DB">
        <w:rPr>
          <w:color w:val="FF0000"/>
        </w:rPr>
        <w:t xml:space="preserve"> </w:t>
      </w:r>
      <w:r>
        <w:t xml:space="preserve">  </w:t>
      </w:r>
      <w:r w:rsidR="009B4650" w:rsidRPr="00101BD5">
        <w:t xml:space="preserve">Vergabedokumentation </w:t>
      </w:r>
    </w:p>
    <w:p w14:paraId="3DDFEA7C" w14:textId="77777777" w:rsidR="00101BD5" w:rsidRPr="00101BD5" w:rsidRDefault="00A46B54" w:rsidP="007E6BCC">
      <w:pPr>
        <w:pStyle w:val="Listenabsatz"/>
        <w:numPr>
          <w:ilvl w:val="0"/>
          <w:numId w:val="9"/>
        </w:numPr>
        <w:rPr>
          <w:color w:val="FF0000"/>
        </w:rPr>
      </w:pPr>
      <w:r w:rsidRPr="00101BD5">
        <w:t>Aufforderung zur Abgabe eines Angebotes mit Bewerbungsbedingungen</w:t>
      </w:r>
      <w:r w:rsidR="003F64C5" w:rsidRPr="00101BD5">
        <w:t xml:space="preserve"> </w:t>
      </w:r>
    </w:p>
    <w:p w14:paraId="52335BFB" w14:textId="77777777" w:rsidR="00A46B54" w:rsidRPr="00101BD5" w:rsidRDefault="003F64C5" w:rsidP="00101BD5">
      <w:pPr>
        <w:pStyle w:val="Listenabsatz"/>
        <w:rPr>
          <w:color w:val="FF0000"/>
        </w:rPr>
      </w:pPr>
      <w:r w:rsidRPr="00101BD5">
        <w:rPr>
          <w:color w:val="FF0000"/>
        </w:rPr>
        <w:t xml:space="preserve">(Anlage Formblatt </w:t>
      </w:r>
      <w:r w:rsidR="004715DD">
        <w:rPr>
          <w:color w:val="FF0000"/>
        </w:rPr>
        <w:t>4</w:t>
      </w:r>
      <w:r w:rsidRPr="00101BD5">
        <w:rPr>
          <w:color w:val="FF0000"/>
        </w:rPr>
        <w:t xml:space="preserve">) </w:t>
      </w:r>
    </w:p>
    <w:p w14:paraId="175C8A39" w14:textId="77777777" w:rsidR="009B4650" w:rsidRPr="00101BD5" w:rsidRDefault="009B4650" w:rsidP="009B4650">
      <w:pPr>
        <w:pStyle w:val="Listenabsatz"/>
        <w:ind w:left="360"/>
        <w:rPr>
          <w:color w:val="000000"/>
        </w:rPr>
      </w:pPr>
      <w:r w:rsidRPr="00101BD5">
        <w:rPr>
          <w:b/>
          <w:color w:val="000000"/>
        </w:rPr>
        <w:t xml:space="preserve">      </w:t>
      </w:r>
      <w:r w:rsidR="007E6BCC">
        <w:rPr>
          <w:b/>
          <w:color w:val="000000"/>
        </w:rPr>
        <w:t xml:space="preserve"> </w:t>
      </w:r>
      <w:r w:rsidRPr="00101BD5">
        <w:rPr>
          <w:b/>
          <w:color w:val="000000"/>
          <w:u w:val="single"/>
        </w:rPr>
        <w:t>Achtung:</w:t>
      </w:r>
      <w:r w:rsidRPr="00101BD5">
        <w:rPr>
          <w:color w:val="000000"/>
        </w:rPr>
        <w:t xml:space="preserve"> Zusätzliche Vertragsbedingungen </w:t>
      </w:r>
      <w:r w:rsidRPr="00101BD5">
        <w:rPr>
          <w:color w:val="FF0000"/>
        </w:rPr>
        <w:t>(Formblatt 15)</w:t>
      </w:r>
      <w:r w:rsidRPr="00101BD5">
        <w:rPr>
          <w:color w:val="000000"/>
        </w:rPr>
        <w:t xml:space="preserve"> sind immer bei</w:t>
      </w:r>
      <w:r w:rsidR="00A77624">
        <w:rPr>
          <w:color w:val="000000"/>
        </w:rPr>
        <w:t>zu</w:t>
      </w:r>
      <w:r w:rsidRPr="00101BD5">
        <w:rPr>
          <w:color w:val="000000"/>
        </w:rPr>
        <w:t>fügen</w:t>
      </w:r>
    </w:p>
    <w:p w14:paraId="542F5E9C" w14:textId="77777777" w:rsidR="003F64C5" w:rsidRPr="00101BD5" w:rsidRDefault="007E6BCC" w:rsidP="003F64C5">
      <w:pPr>
        <w:pStyle w:val="Listenabsatz"/>
        <w:ind w:left="360"/>
      </w:pPr>
      <w:r w:rsidRPr="007E6BCC">
        <w:rPr>
          <w:color w:val="FF0000"/>
        </w:rPr>
        <w:t>6</w:t>
      </w:r>
      <w:r w:rsidR="003F64C5" w:rsidRPr="00101BD5">
        <w:tab/>
        <w:t xml:space="preserve">  Deckblatt/Blankett für Anschreiben des Bieters</w:t>
      </w:r>
      <w:r w:rsidR="003F64C5" w:rsidRPr="00101BD5">
        <w:tab/>
      </w:r>
    </w:p>
    <w:p w14:paraId="384D5F76" w14:textId="77777777" w:rsidR="00017D4A" w:rsidRPr="00101BD5" w:rsidRDefault="007E6BCC" w:rsidP="00A46B54">
      <w:pPr>
        <w:pStyle w:val="Listenabsatz"/>
        <w:ind w:left="360"/>
      </w:pPr>
      <w:r>
        <w:rPr>
          <w:color w:val="FF0000"/>
        </w:rPr>
        <w:t>7</w:t>
      </w:r>
      <w:r w:rsidR="00017D4A" w:rsidRPr="00101BD5">
        <w:rPr>
          <w:color w:val="FF0000"/>
        </w:rPr>
        <w:tab/>
      </w:r>
      <w:r w:rsidR="00017D4A" w:rsidRPr="00101BD5">
        <w:t xml:space="preserve">  Niederschrift über die Angebotseröffnung (Submission)</w:t>
      </w:r>
    </w:p>
    <w:p w14:paraId="0B541513" w14:textId="77777777" w:rsidR="00017D4A" w:rsidRPr="00101BD5" w:rsidRDefault="007E6BCC" w:rsidP="00A46B54">
      <w:pPr>
        <w:pStyle w:val="Listenabsatz"/>
        <w:ind w:left="360"/>
      </w:pPr>
      <w:r>
        <w:rPr>
          <w:color w:val="FF0000"/>
        </w:rPr>
        <w:t>8</w:t>
      </w:r>
      <w:r w:rsidR="00017D4A" w:rsidRPr="00101BD5">
        <w:tab/>
        <w:t xml:space="preserve"> Vergabemitteilung</w:t>
      </w:r>
    </w:p>
    <w:p w14:paraId="33B94043" w14:textId="77777777" w:rsidR="00017D4A" w:rsidRPr="00101BD5" w:rsidRDefault="007E6BCC" w:rsidP="00A46B54">
      <w:pPr>
        <w:pStyle w:val="Listenabsatz"/>
        <w:ind w:left="360"/>
      </w:pPr>
      <w:r>
        <w:rPr>
          <w:color w:val="FF0000"/>
        </w:rPr>
        <w:t>9</w:t>
      </w:r>
      <w:r w:rsidR="00017D4A" w:rsidRPr="00101BD5">
        <w:tab/>
        <w:t xml:space="preserve"> Auftragsschreiben</w:t>
      </w:r>
    </w:p>
    <w:p w14:paraId="64E31351" w14:textId="77777777" w:rsidR="00017D4A" w:rsidRPr="00101BD5" w:rsidRDefault="007E6BCC" w:rsidP="00A46B54">
      <w:pPr>
        <w:pStyle w:val="Listenabsatz"/>
        <w:ind w:left="360"/>
      </w:pPr>
      <w:r w:rsidRPr="007E6BCC">
        <w:rPr>
          <w:color w:val="FF0000"/>
        </w:rPr>
        <w:t>10</w:t>
      </w:r>
      <w:r w:rsidR="00017D4A" w:rsidRPr="007E6BCC">
        <w:rPr>
          <w:color w:val="FF0000"/>
        </w:rPr>
        <w:tab/>
      </w:r>
      <w:r w:rsidR="00017D4A" w:rsidRPr="00101BD5">
        <w:t xml:space="preserve"> Absage</w:t>
      </w:r>
      <w:r w:rsidR="009B4650" w:rsidRPr="00101BD5">
        <w:t xml:space="preserve"> an Bieter</w:t>
      </w:r>
    </w:p>
    <w:p w14:paraId="7669077A" w14:textId="77777777" w:rsidR="00017D4A" w:rsidRPr="00101BD5" w:rsidRDefault="007E6BCC" w:rsidP="00A46B54">
      <w:pPr>
        <w:pStyle w:val="Listenabsatz"/>
        <w:ind w:left="360"/>
      </w:pPr>
      <w:r>
        <w:rPr>
          <w:color w:val="FF0000"/>
        </w:rPr>
        <w:t>11</w:t>
      </w:r>
      <w:r w:rsidR="00017D4A" w:rsidRPr="00101BD5">
        <w:rPr>
          <w:color w:val="FF0000"/>
        </w:rPr>
        <w:t xml:space="preserve"> </w:t>
      </w:r>
      <w:r w:rsidR="00017D4A" w:rsidRPr="00101BD5">
        <w:tab/>
        <w:t xml:space="preserve"> Nachtragsvereinbarung</w:t>
      </w:r>
    </w:p>
    <w:p w14:paraId="3650D998" w14:textId="77777777" w:rsidR="00017D4A" w:rsidRPr="00101BD5" w:rsidRDefault="00017D4A" w:rsidP="00A46B54">
      <w:pPr>
        <w:pStyle w:val="Listenabsatz"/>
        <w:ind w:left="360"/>
      </w:pPr>
      <w:r w:rsidRPr="00101BD5">
        <w:rPr>
          <w:color w:val="FF0000"/>
        </w:rPr>
        <w:t>1</w:t>
      </w:r>
      <w:r w:rsidR="00D374C4" w:rsidRPr="00101BD5">
        <w:rPr>
          <w:color w:val="FF0000"/>
        </w:rPr>
        <w:t>2</w:t>
      </w:r>
      <w:r w:rsidRPr="00101BD5">
        <w:tab/>
        <w:t xml:space="preserve"> Abnahmeprotokoll</w:t>
      </w:r>
    </w:p>
    <w:p w14:paraId="56B862E0" w14:textId="77777777" w:rsidR="00017D4A" w:rsidRPr="00D43D10" w:rsidRDefault="00D374C4" w:rsidP="00A46B54">
      <w:pPr>
        <w:pStyle w:val="Listenabsatz"/>
        <w:ind w:left="360"/>
        <w:rPr>
          <w:color w:val="000000"/>
        </w:rPr>
      </w:pPr>
      <w:r w:rsidRPr="00101BD5">
        <w:rPr>
          <w:color w:val="FF0000"/>
        </w:rPr>
        <w:t>13</w:t>
      </w:r>
      <w:r w:rsidR="00017D4A" w:rsidRPr="00101BD5">
        <w:tab/>
        <w:t xml:space="preserve"> Anschreiben </w:t>
      </w:r>
      <w:r w:rsidR="00E85E04" w:rsidRPr="00D43D10">
        <w:rPr>
          <w:color w:val="000000"/>
        </w:rPr>
        <w:t>an Bieter (fehlende Unterlagen zur Schlussrechnung)</w:t>
      </w:r>
    </w:p>
    <w:p w14:paraId="7AB6103A" w14:textId="77777777" w:rsidR="00017D4A" w:rsidRPr="00D43D10" w:rsidRDefault="00017D4A" w:rsidP="009B4650">
      <w:pPr>
        <w:pStyle w:val="Listenabsatz"/>
        <w:numPr>
          <w:ilvl w:val="0"/>
          <w:numId w:val="8"/>
        </w:numPr>
        <w:rPr>
          <w:color w:val="000000"/>
        </w:rPr>
      </w:pPr>
      <w:r w:rsidRPr="00101BD5">
        <w:t xml:space="preserve"> Anschreiben </w:t>
      </w:r>
      <w:r w:rsidR="00E85E04" w:rsidRPr="00101BD5">
        <w:t xml:space="preserve">an Bieter </w:t>
      </w:r>
      <w:r w:rsidR="00E85E04" w:rsidRPr="00D43D10">
        <w:rPr>
          <w:color w:val="000000"/>
        </w:rPr>
        <w:t>(Prüfungsergebnis Schlussrechnung)</w:t>
      </w:r>
    </w:p>
    <w:p w14:paraId="35996DA4" w14:textId="77777777" w:rsidR="00FA0F3D" w:rsidRPr="00D43D10" w:rsidRDefault="00FA0F3D" w:rsidP="00A46B54">
      <w:pPr>
        <w:pStyle w:val="Listenabsatz"/>
        <w:ind w:left="360"/>
        <w:rPr>
          <w:color w:val="000000"/>
          <w:sz w:val="20"/>
          <w:szCs w:val="20"/>
        </w:rPr>
      </w:pPr>
    </w:p>
    <w:p w14:paraId="5A100E0F" w14:textId="77777777" w:rsidR="00017D4A" w:rsidRPr="00D43D10" w:rsidRDefault="00017D4A" w:rsidP="009B4650">
      <w:pPr>
        <w:pStyle w:val="Listenabsatz"/>
        <w:numPr>
          <w:ilvl w:val="0"/>
          <w:numId w:val="1"/>
        </w:numPr>
        <w:rPr>
          <w:color w:val="000000"/>
          <w:sz w:val="24"/>
          <w:szCs w:val="24"/>
        </w:rPr>
      </w:pPr>
      <w:r w:rsidRPr="00D43D10">
        <w:rPr>
          <w:b/>
          <w:color w:val="000000"/>
          <w:sz w:val="24"/>
          <w:szCs w:val="24"/>
          <w:u w:val="single"/>
        </w:rPr>
        <w:t>Vertragsbedingungen</w:t>
      </w:r>
    </w:p>
    <w:p w14:paraId="34F83B5A" w14:textId="77777777" w:rsidR="00FA0F3D" w:rsidRPr="00D43D10" w:rsidRDefault="00FA0F3D" w:rsidP="00FA0F3D">
      <w:pPr>
        <w:pStyle w:val="Listenabsatz"/>
        <w:ind w:left="360"/>
        <w:rPr>
          <w:sz w:val="20"/>
          <w:szCs w:val="20"/>
        </w:rPr>
      </w:pPr>
    </w:p>
    <w:p w14:paraId="3209C6BC" w14:textId="77777777" w:rsidR="00017D4A" w:rsidRPr="00101BD5" w:rsidRDefault="00017D4A" w:rsidP="00A46B54">
      <w:pPr>
        <w:pStyle w:val="Listenabsatz"/>
        <w:ind w:left="360"/>
      </w:pPr>
      <w:r w:rsidRPr="00101BD5">
        <w:rPr>
          <w:color w:val="FF0000"/>
        </w:rPr>
        <w:t>1</w:t>
      </w:r>
      <w:r w:rsidR="00336341" w:rsidRPr="00101BD5">
        <w:rPr>
          <w:color w:val="FF0000"/>
        </w:rPr>
        <w:t>5</w:t>
      </w:r>
      <w:r w:rsidRPr="00101BD5">
        <w:tab/>
        <w:t xml:space="preserve"> Zusätzliche Vertragsbedingungen</w:t>
      </w:r>
    </w:p>
    <w:p w14:paraId="3C19E85F" w14:textId="77777777" w:rsidR="009B4650" w:rsidRDefault="00017D4A" w:rsidP="00A46B54">
      <w:pPr>
        <w:pStyle w:val="Listenabsatz"/>
        <w:ind w:left="360"/>
        <w:rPr>
          <w:sz w:val="24"/>
          <w:szCs w:val="24"/>
        </w:rPr>
      </w:pPr>
      <w:r w:rsidRPr="00101BD5">
        <w:rPr>
          <w:color w:val="FF0000"/>
        </w:rPr>
        <w:t>1</w:t>
      </w:r>
      <w:r w:rsidR="00336341" w:rsidRPr="00101BD5">
        <w:rPr>
          <w:color w:val="FF0000"/>
        </w:rPr>
        <w:t>6</w:t>
      </w:r>
      <w:r w:rsidRPr="00101BD5">
        <w:tab/>
        <w:t>Besondere Vertragsbedingungen</w:t>
      </w:r>
    </w:p>
    <w:sectPr w:rsidR="009B4650" w:rsidSect="000C562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97D"/>
    <w:multiLevelType w:val="hybridMultilevel"/>
    <w:tmpl w:val="66067C98"/>
    <w:lvl w:ilvl="0" w:tplc="8E1E80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08D"/>
    <w:multiLevelType w:val="hybridMultilevel"/>
    <w:tmpl w:val="15BAE1F2"/>
    <w:lvl w:ilvl="0" w:tplc="A24A9346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891"/>
    <w:multiLevelType w:val="hybridMultilevel"/>
    <w:tmpl w:val="16C8746A"/>
    <w:lvl w:ilvl="0" w:tplc="92DEBBDA">
      <w:start w:val="5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709E"/>
    <w:multiLevelType w:val="hybridMultilevel"/>
    <w:tmpl w:val="EE302E32"/>
    <w:lvl w:ilvl="0" w:tplc="E6D40168">
      <w:start w:val="1"/>
      <w:numFmt w:val="decimal"/>
      <w:lvlText w:val="%1"/>
      <w:lvlJc w:val="left"/>
      <w:pPr>
        <w:ind w:left="816" w:hanging="456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E36"/>
    <w:multiLevelType w:val="hybridMultilevel"/>
    <w:tmpl w:val="8D3CA6EC"/>
    <w:lvl w:ilvl="0" w:tplc="2B48F50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  <w:b w:val="0"/>
        <w:color w:val="FF000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12AC4"/>
    <w:multiLevelType w:val="hybridMultilevel"/>
    <w:tmpl w:val="66067C98"/>
    <w:lvl w:ilvl="0" w:tplc="8E1E80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736EA"/>
    <w:multiLevelType w:val="hybridMultilevel"/>
    <w:tmpl w:val="BC465566"/>
    <w:lvl w:ilvl="0" w:tplc="502882A0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44454"/>
    <w:multiLevelType w:val="hybridMultilevel"/>
    <w:tmpl w:val="99DAA92C"/>
    <w:lvl w:ilvl="0" w:tplc="A4A0111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2F39A7"/>
    <w:multiLevelType w:val="hybridMultilevel"/>
    <w:tmpl w:val="66067C98"/>
    <w:lvl w:ilvl="0" w:tplc="8E1E80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FF000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4FD3"/>
    <w:multiLevelType w:val="hybridMultilevel"/>
    <w:tmpl w:val="9794AA66"/>
    <w:lvl w:ilvl="0" w:tplc="BAEC6AD0">
      <w:start w:val="5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4EEB"/>
    <w:multiLevelType w:val="hybridMultilevel"/>
    <w:tmpl w:val="69F6923E"/>
    <w:lvl w:ilvl="0" w:tplc="BBB6AC26">
      <w:start w:val="1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51391">
    <w:abstractNumId w:val="7"/>
  </w:num>
  <w:num w:numId="2" w16cid:durableId="1187327474">
    <w:abstractNumId w:val="6"/>
  </w:num>
  <w:num w:numId="3" w16cid:durableId="1346325171">
    <w:abstractNumId w:val="3"/>
  </w:num>
  <w:num w:numId="4" w16cid:durableId="1969041188">
    <w:abstractNumId w:val="0"/>
  </w:num>
  <w:num w:numId="5" w16cid:durableId="577791039">
    <w:abstractNumId w:val="4"/>
  </w:num>
  <w:num w:numId="6" w16cid:durableId="237329168">
    <w:abstractNumId w:val="8"/>
  </w:num>
  <w:num w:numId="7" w16cid:durableId="1352950389">
    <w:abstractNumId w:val="5"/>
  </w:num>
  <w:num w:numId="8" w16cid:durableId="1560745645">
    <w:abstractNumId w:val="10"/>
  </w:num>
  <w:num w:numId="9" w16cid:durableId="295378551">
    <w:abstractNumId w:val="2"/>
  </w:num>
  <w:num w:numId="10" w16cid:durableId="2117018129">
    <w:abstractNumId w:val="1"/>
  </w:num>
  <w:num w:numId="11" w16cid:durableId="274021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6FsGjeDkj0nQN2j0NsI9wVbE74jyA7ykVte70XamOEs2BZ1hjOrCzezceI4Q31CDSDsypMTAJhsIuIUyhpNxdg==" w:salt="4mqiPm0BPIkbLeOYr4lW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3E"/>
    <w:rsid w:val="00017D4A"/>
    <w:rsid w:val="000C5629"/>
    <w:rsid w:val="00101BD5"/>
    <w:rsid w:val="00135683"/>
    <w:rsid w:val="00180EB9"/>
    <w:rsid w:val="001C1F1A"/>
    <w:rsid w:val="001D4C79"/>
    <w:rsid w:val="002A1C9F"/>
    <w:rsid w:val="00336341"/>
    <w:rsid w:val="00364AFA"/>
    <w:rsid w:val="003810CA"/>
    <w:rsid w:val="003B45E6"/>
    <w:rsid w:val="003D353E"/>
    <w:rsid w:val="003F64C5"/>
    <w:rsid w:val="004715DD"/>
    <w:rsid w:val="004F415B"/>
    <w:rsid w:val="00516A15"/>
    <w:rsid w:val="006358EB"/>
    <w:rsid w:val="00782F5A"/>
    <w:rsid w:val="007E6BCC"/>
    <w:rsid w:val="00807131"/>
    <w:rsid w:val="00851C8B"/>
    <w:rsid w:val="009B4650"/>
    <w:rsid w:val="009D1C0A"/>
    <w:rsid w:val="00A15671"/>
    <w:rsid w:val="00A46B54"/>
    <w:rsid w:val="00A77624"/>
    <w:rsid w:val="00B6305B"/>
    <w:rsid w:val="00BC51AE"/>
    <w:rsid w:val="00C21A0B"/>
    <w:rsid w:val="00C63D77"/>
    <w:rsid w:val="00CA1AD0"/>
    <w:rsid w:val="00D30FB6"/>
    <w:rsid w:val="00D374C4"/>
    <w:rsid w:val="00D43D10"/>
    <w:rsid w:val="00E60DC1"/>
    <w:rsid w:val="00E85E04"/>
    <w:rsid w:val="00ED32C0"/>
    <w:rsid w:val="00F27611"/>
    <w:rsid w:val="00F504DB"/>
    <w:rsid w:val="00FA0F3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874"/>
  <w15:chartTrackingRefBased/>
  <w15:docId w15:val="{CA2EC945-37AF-4322-9F98-698C27DA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6B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1F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Deuser, Rainer</dc:creator>
  <cp:keywords/>
  <cp:lastModifiedBy>Eschke, Nina</cp:lastModifiedBy>
  <cp:revision>2</cp:revision>
  <cp:lastPrinted>2016-03-22T09:55:00Z</cp:lastPrinted>
  <dcterms:created xsi:type="dcterms:W3CDTF">2026-02-20T08:33:00Z</dcterms:created>
  <dcterms:modified xsi:type="dcterms:W3CDTF">2026-02-20T08:33:00Z</dcterms:modified>
</cp:coreProperties>
</file>